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B42964" w:rsidTr="00B42964">
        <w:trPr>
          <w:trHeight w:val="64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18 февраля 2015г.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ТП-1334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агорная</w:t>
            </w:r>
            <w:proofErr w:type="spellEnd"/>
            <w:r>
              <w:t>, 15,19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ерафимовича</w:t>
            </w:r>
            <w:proofErr w:type="spellEnd"/>
            <w:r>
              <w:t>, 15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ТП-1638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ошкачевская</w:t>
            </w:r>
            <w:proofErr w:type="spellEnd"/>
            <w:r>
              <w:t>, 11-17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ятская</w:t>
            </w:r>
            <w:proofErr w:type="spellEnd"/>
            <w:r>
              <w:t>, 9-16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уворовская</w:t>
            </w:r>
            <w:proofErr w:type="spellEnd"/>
            <w:r>
              <w:t>, 1-8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ТП-1639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Богородская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ТП-616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proofErr w:type="spellStart"/>
            <w:r>
              <w:t>ул.П.Корчагина</w:t>
            </w:r>
            <w:proofErr w:type="spellEnd"/>
            <w:r>
              <w:t>, 225,240/1,240/2,240/3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ТП-1296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>, 41а,41б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ороховская</w:t>
            </w:r>
            <w:proofErr w:type="spellEnd"/>
            <w:r>
              <w:t>, 83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ТП-1339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риозерная</w:t>
            </w:r>
            <w:proofErr w:type="spellEnd"/>
            <w:r>
              <w:t>, 16-20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ейдовая</w:t>
            </w:r>
            <w:proofErr w:type="spellEnd"/>
            <w:r>
              <w:t>, 1-17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УП-1241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аклина</w:t>
            </w:r>
            <w:proofErr w:type="spellEnd"/>
            <w:r>
              <w:t>, 49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ТП-58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9-11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2-й Кирпичный пер. 2а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1-й Кирпичный пер. 9а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ТП-1665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10-10.30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расный</w:t>
            </w:r>
            <w:proofErr w:type="spellEnd"/>
            <w:r>
              <w:t xml:space="preserve"> химик, 1-20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РТП-102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13-15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130-161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иолковского</w:t>
            </w:r>
            <w:proofErr w:type="spellEnd"/>
            <w:r>
              <w:t>, 12-16</w:t>
            </w:r>
          </w:p>
        </w:tc>
      </w:tr>
      <w:tr w:rsidR="00B42964" w:rsidTr="00B42964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964" w:rsidRPr="00B42964" w:rsidRDefault="00B42964" w:rsidP="00B42964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омоносова</w:t>
            </w:r>
            <w:proofErr w:type="spellEnd"/>
            <w:r>
              <w:t>, 39</w:t>
            </w:r>
          </w:p>
        </w:tc>
      </w:tr>
      <w:bookmarkEnd w:id="0"/>
    </w:tbl>
    <w:p w:rsidR="00E86866" w:rsidRDefault="00E86866" w:rsidP="00B42964">
      <w:pPr>
        <w:pStyle w:val="a3"/>
      </w:pPr>
    </w:p>
    <w:sectPr w:rsidR="00E8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64"/>
    <w:rsid w:val="00B42964"/>
    <w:rsid w:val="00E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9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9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2015-02-17T12:33:00Z</dcterms:created>
  <dcterms:modified xsi:type="dcterms:W3CDTF">2015-02-17T12:33:00Z</dcterms:modified>
</cp:coreProperties>
</file>