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626D70" w:rsidTr="00626D70">
        <w:trPr>
          <w:trHeight w:val="63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D70" w:rsidRPr="00626D70" w:rsidRDefault="00626D7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23.05.2017г. 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D70" w:rsidRPr="00626D70" w:rsidRDefault="00626D7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D70" w:rsidRPr="00626D70" w:rsidRDefault="00626D7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D70" w:rsidRPr="00626D70" w:rsidRDefault="00626D7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Колхозная</w:t>
            </w:r>
            <w:proofErr w:type="gramEnd"/>
            <w:r>
              <w:rPr>
                <w:color w:val="000000"/>
                <w:lang w:eastAsia="ru-RU"/>
              </w:rPr>
              <w:t>, 11-35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145,145/1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25,25а,27,27а,29,31а,29/2,37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23; ул. Свободы, 53а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Спасская</w:t>
            </w:r>
            <w:proofErr w:type="gramEnd"/>
            <w:r>
              <w:rPr>
                <w:color w:val="000000"/>
                <w:lang w:eastAsia="ru-RU"/>
              </w:rPr>
              <w:t>, 20,26б,14а,14,16; ул. Володарского, 106</w:t>
            </w:r>
          </w:p>
        </w:tc>
      </w:tr>
      <w:tr w:rsidR="00626D70" w:rsidTr="00626D70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Герцена, 15,40,23,21,15а,17,23а,25а;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>, 79,77,77а,73а,75; ул. Молодой Гвардии, 41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Копанский</w:t>
            </w:r>
            <w:proofErr w:type="spellEnd"/>
            <w:r>
              <w:rPr>
                <w:color w:val="000000"/>
                <w:lang w:eastAsia="ru-RU"/>
              </w:rPr>
              <w:t xml:space="preserve"> пер., 4,5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ТП-520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Родинцы2-22, д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одозерье,1-12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М.Симоновская</w:t>
            </w:r>
            <w:proofErr w:type="spellEnd"/>
            <w:r>
              <w:rPr>
                <w:color w:val="000000"/>
                <w:lang w:eastAsia="ru-RU"/>
              </w:rPr>
              <w:t>, 1-11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111,111а,113а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101а; 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94,90,92,95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Мельникова, 26;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11,17,9,15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рутикова</w:t>
            </w:r>
            <w:proofErr w:type="spellEnd"/>
            <w:r>
              <w:rPr>
                <w:color w:val="000000"/>
                <w:lang w:eastAsia="ru-RU"/>
              </w:rPr>
              <w:t xml:space="preserve">, 6,13,4; 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ТП-178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Подгорная</w:t>
            </w:r>
            <w:proofErr w:type="gramEnd"/>
            <w:r>
              <w:rPr>
                <w:color w:val="000000"/>
                <w:lang w:eastAsia="ru-RU"/>
              </w:rPr>
              <w:t>, 3,5,7, Октябрьский пр-т,4,4а,6,6а,8,10,2а,8а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УП-235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48</w:t>
            </w:r>
          </w:p>
        </w:tc>
      </w:tr>
      <w:tr w:rsidR="00626D70" w:rsidTr="00626D7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lang w:eastAsia="ru-RU"/>
              </w:rPr>
            </w:pPr>
            <w:r>
              <w:rPr>
                <w:lang w:eastAsia="ru-RU"/>
              </w:rPr>
              <w:t>УП-997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D70" w:rsidRPr="00626D70" w:rsidRDefault="00626D7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Цеховая, 13</w:t>
            </w:r>
          </w:p>
        </w:tc>
      </w:tr>
    </w:tbl>
    <w:p w:rsidR="00626D70" w:rsidRPr="00626D70" w:rsidRDefault="00626D70" w:rsidP="00626D70">
      <w:pPr>
        <w:rPr>
          <w:color w:val="1F497D"/>
        </w:rPr>
      </w:pPr>
    </w:p>
    <w:p w:rsidR="00EB3280" w:rsidRDefault="00EB3280">
      <w:bookmarkStart w:id="0" w:name="_GoBack"/>
      <w:bookmarkEnd w:id="0"/>
    </w:p>
    <w:sectPr w:rsidR="00EB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0"/>
    <w:rsid w:val="00626D70"/>
    <w:rsid w:val="00E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2017-05-22T13:17:00Z</dcterms:created>
  <dcterms:modified xsi:type="dcterms:W3CDTF">2017-05-22T13:18:00Z</dcterms:modified>
</cp:coreProperties>
</file>